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A3" w:rsidRDefault="00661858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013EA3" w:rsidRDefault="00661858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北京航空航天大学</w:t>
      </w:r>
      <w:r>
        <w:rPr>
          <w:rFonts w:ascii="小标宋" w:eastAsia="小标宋" w:hAnsi="小标宋" w:cs="小标宋" w:hint="eastAsia"/>
          <w:sz w:val="44"/>
          <w:szCs w:val="44"/>
        </w:rPr>
        <w:t>2019-2020</w:t>
      </w:r>
      <w:r>
        <w:rPr>
          <w:rFonts w:ascii="小标宋" w:eastAsia="小标宋" w:hAnsi="小标宋" w:cs="小标宋" w:hint="eastAsia"/>
          <w:sz w:val="44"/>
          <w:szCs w:val="44"/>
        </w:rPr>
        <w:t>年度</w:t>
      </w:r>
    </w:p>
    <w:p w:rsidR="00013EA3" w:rsidRDefault="00661858">
      <w:pPr>
        <w:jc w:val="center"/>
        <w:rPr>
          <w:rFonts w:ascii="小标宋" w:eastAsia="小标宋" w:hAnsi="小标宋" w:cs="小标宋"/>
          <w:sz w:val="44"/>
          <w:szCs w:val="44"/>
        </w:rPr>
      </w:pPr>
      <w:r>
        <w:rPr>
          <w:rFonts w:ascii="小标宋" w:eastAsia="小标宋" w:hAnsi="小标宋" w:cs="小标宋" w:hint="eastAsia"/>
          <w:sz w:val="44"/>
          <w:szCs w:val="44"/>
        </w:rPr>
        <w:t>校级优秀学生干部汇总表</w:t>
      </w:r>
    </w:p>
    <w:p w:rsidR="00013EA3" w:rsidRPr="00D37EBB" w:rsidRDefault="00661858">
      <w:pPr>
        <w:rPr>
          <w:rFonts w:ascii="仿宋_GB2312" w:eastAsia="仿宋_GB2312" w:hAnsi="仿宋_GB2312" w:cs="仿宋_GB2312"/>
          <w:sz w:val="28"/>
          <w:szCs w:val="32"/>
        </w:rPr>
      </w:pPr>
      <w:r w:rsidRPr="00D37EBB">
        <w:rPr>
          <w:rFonts w:ascii="仿宋_GB2312" w:eastAsia="仿宋_GB2312" w:hAnsi="仿宋_GB2312" w:cs="仿宋_GB2312" w:hint="eastAsia"/>
          <w:sz w:val="32"/>
          <w:szCs w:val="32"/>
        </w:rPr>
        <w:t>学院：</w:t>
      </w:r>
      <w:r w:rsidR="00D37EBB" w:rsidRPr="00D37EBB">
        <w:rPr>
          <w:rFonts w:ascii="仿宋_GB2312" w:eastAsia="仿宋_GB2312" w:hAnsi="仿宋_GB2312" w:cs="仿宋_GB2312" w:hint="eastAsia"/>
          <w:sz w:val="32"/>
          <w:szCs w:val="32"/>
        </w:rPr>
        <w:t>自动化科学与电气工程学院</w:t>
      </w:r>
      <w:r w:rsidR="00D37EBB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 w:rsidR="004B6546" w:rsidRPr="00D37EB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 w:rsidRPr="00D37EBB"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Pr="00D37EBB">
        <w:rPr>
          <w:rFonts w:ascii="仿宋_GB2312" w:eastAsia="仿宋_GB2312" w:hAnsi="仿宋_GB2312" w:cs="仿宋_GB2312" w:hint="eastAsia"/>
          <w:sz w:val="32"/>
          <w:szCs w:val="32"/>
        </w:rPr>
        <w:t>共</w:t>
      </w:r>
      <w:r w:rsidR="00C40EB8">
        <w:rPr>
          <w:rFonts w:ascii="仿宋_GB2312" w:eastAsia="仿宋_GB2312" w:hAnsi="仿宋_GB2312" w:cs="仿宋_GB2312"/>
          <w:sz w:val="32"/>
          <w:szCs w:val="32"/>
        </w:rPr>
        <w:t>3</w:t>
      </w:r>
      <w:r w:rsidRPr="00D37EBB">
        <w:rPr>
          <w:rFonts w:ascii="仿宋_GB2312" w:eastAsia="仿宋_GB2312" w:hAnsi="仿宋_GB2312" w:cs="仿宋_GB2312" w:hint="eastAsia"/>
          <w:sz w:val="32"/>
          <w:szCs w:val="32"/>
        </w:rPr>
        <w:t>页，第</w:t>
      </w:r>
      <w:r w:rsidR="00C40EB8">
        <w:rPr>
          <w:rFonts w:ascii="仿宋_GB2312" w:eastAsia="仿宋_GB2312" w:hAnsi="仿宋_GB2312" w:cs="仿宋_GB2312"/>
          <w:sz w:val="32"/>
          <w:szCs w:val="32"/>
        </w:rPr>
        <w:t>1</w:t>
      </w:r>
      <w:bookmarkStart w:id="0" w:name="_GoBack"/>
      <w:bookmarkEnd w:id="0"/>
      <w:r w:rsidRPr="00D37EBB">
        <w:rPr>
          <w:rFonts w:ascii="仿宋_GB2312" w:eastAsia="仿宋_GB2312" w:hAnsi="仿宋_GB2312" w:cs="仿宋_GB2312" w:hint="eastAsia"/>
          <w:sz w:val="32"/>
          <w:szCs w:val="32"/>
        </w:rPr>
        <w:t>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76"/>
        <w:gridCol w:w="5550"/>
      </w:tblGrid>
      <w:tr w:rsidR="00013EA3" w:rsidRPr="004B6546" w:rsidTr="004B6546">
        <w:trPr>
          <w:trHeight w:val="405"/>
        </w:trPr>
        <w:tc>
          <w:tcPr>
            <w:tcW w:w="1696" w:type="dxa"/>
            <w:shd w:val="clear" w:color="auto" w:fill="auto"/>
            <w:vAlign w:val="center"/>
          </w:tcPr>
          <w:p w:rsidR="00013EA3" w:rsidRPr="004B6546" w:rsidRDefault="0066185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学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 xml:space="preserve">  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3EA3" w:rsidRPr="004B6546" w:rsidRDefault="0066185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姓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 xml:space="preserve">  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名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13EA3" w:rsidRPr="004B6546" w:rsidRDefault="00661858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职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 xml:space="preserve">  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务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BY1603101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赵小铭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16级博士班班长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BY1703111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崔朗福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17级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博士班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班长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BY1703116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贾博文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17级博士班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党支部书记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BY1703132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张丽琴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半脱产辅导员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BY1803104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董力维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18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级博士班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组织委员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BY1803112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霍梦真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18级博士班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班长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BY1803123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马飞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18级博士班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团支书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BY1803151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张天耀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18级博士班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班长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BY1903003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陈炼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19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级博士班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班长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BY1903019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刘路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19级博士班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党支部副书记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BY1903024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伦岳斌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19级博士班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生活委员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BY1903030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阮婉莹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19级博士班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班长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BY1903043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王章玮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半脱产辅导员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BY1903067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陆涵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半脱产辅导员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SY1803207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武耀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班级团支书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SY1803306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李宏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学院研究生会副主席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lastRenderedPageBreak/>
              <w:t>SY1803321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伍珏辛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班级团支书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SY1803803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陈世康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半脱产辅导员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SY1903128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叶耀邦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SY19031班长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SY1903205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梅帅杰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SY19032党支书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SY1903523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于月平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SY19035党支书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SY1903705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徐一伦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SY19037班长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SY1903802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李欣瑞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SY19038班长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ZY1803120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何瑶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大班团支书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ZY1803131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李诗居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ZY18035团支部书记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ZY1803142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罗梓豪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SY18033班班长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ZY1803173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郇文秀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班级生活委员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ZY1803174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杨懿琳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班级生活委员、院研会体育部副部长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ZY1803179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张茜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校研会志愿权益部副部长，SY1803第二党支部宣传委员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ZY1903123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杨安宁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ZY19031班长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ZY1903202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柴源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半脱产辅导员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ZY1903249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李明晗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SY19033班长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ZY1903256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李欣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ZY19035班长</w:t>
            </w:r>
          </w:p>
        </w:tc>
      </w:tr>
      <w:tr w:rsidR="004B6546" w:rsidRPr="004B6546" w:rsidTr="004B6546">
        <w:trPr>
          <w:trHeight w:val="405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ZY1903262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林则全</w:t>
            </w:r>
          </w:p>
        </w:tc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546" w:rsidRPr="004B6546" w:rsidRDefault="004B6546" w:rsidP="004B6546">
            <w:pPr>
              <w:widowControl/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SY19034班长</w:t>
            </w:r>
          </w:p>
        </w:tc>
      </w:tr>
      <w:tr w:rsidR="00013EA3" w:rsidRPr="004B6546" w:rsidTr="004B6546">
        <w:trPr>
          <w:trHeight w:val="3140"/>
        </w:trPr>
        <w:tc>
          <w:tcPr>
            <w:tcW w:w="2972" w:type="dxa"/>
            <w:gridSpan w:val="2"/>
            <w:shd w:val="clear" w:color="auto" w:fill="auto"/>
            <w:vAlign w:val="center"/>
          </w:tcPr>
          <w:p w:rsidR="00013EA3" w:rsidRPr="004B6546" w:rsidRDefault="00661858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lastRenderedPageBreak/>
              <w:t>团总支意见：</w:t>
            </w:r>
          </w:p>
          <w:p w:rsidR="00013EA3" w:rsidRPr="004B6546" w:rsidRDefault="00013EA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32"/>
              </w:rPr>
            </w:pPr>
          </w:p>
          <w:p w:rsidR="00013EA3" w:rsidRPr="004B6546" w:rsidRDefault="00013EA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32"/>
              </w:rPr>
            </w:pPr>
          </w:p>
          <w:p w:rsidR="00013EA3" w:rsidRPr="004B6546" w:rsidRDefault="00013EA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32"/>
              </w:rPr>
            </w:pPr>
          </w:p>
          <w:p w:rsidR="00013EA3" w:rsidRPr="004B6546" w:rsidRDefault="00661858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 xml:space="preserve">   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签字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(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盖章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)</w:t>
            </w:r>
          </w:p>
        </w:tc>
        <w:tc>
          <w:tcPr>
            <w:tcW w:w="5550" w:type="dxa"/>
            <w:shd w:val="clear" w:color="auto" w:fill="auto"/>
            <w:vAlign w:val="center"/>
          </w:tcPr>
          <w:p w:rsidR="00013EA3" w:rsidRPr="004B6546" w:rsidRDefault="00661858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分团委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/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推荐单位意见：</w:t>
            </w:r>
          </w:p>
          <w:p w:rsidR="00013EA3" w:rsidRPr="004B6546" w:rsidRDefault="00013EA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32"/>
              </w:rPr>
            </w:pPr>
          </w:p>
          <w:p w:rsidR="00013EA3" w:rsidRPr="004B6546" w:rsidRDefault="00013EA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32"/>
              </w:rPr>
            </w:pPr>
          </w:p>
          <w:p w:rsidR="00013EA3" w:rsidRPr="004B6546" w:rsidRDefault="00013EA3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32"/>
              </w:rPr>
            </w:pPr>
          </w:p>
          <w:p w:rsidR="00013EA3" w:rsidRPr="004B6546" w:rsidRDefault="00661858">
            <w:pPr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32"/>
              </w:rPr>
            </w:pP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 xml:space="preserve">  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签字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(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盖章</w:t>
            </w:r>
            <w:r w:rsidRPr="004B6546"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32"/>
              </w:rPr>
              <w:t>)</w:t>
            </w:r>
          </w:p>
        </w:tc>
      </w:tr>
    </w:tbl>
    <w:p w:rsidR="00013EA3" w:rsidRDefault="00013EA3">
      <w:pPr>
        <w:jc w:val="right"/>
        <w:rPr>
          <w:sz w:val="30"/>
          <w:szCs w:val="30"/>
        </w:rPr>
      </w:pPr>
    </w:p>
    <w:sectPr w:rsidR="00013EA3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1858" w:rsidRDefault="00661858" w:rsidP="004B6546">
      <w:r>
        <w:separator/>
      </w:r>
    </w:p>
  </w:endnote>
  <w:endnote w:type="continuationSeparator" w:id="0">
    <w:p w:rsidR="00661858" w:rsidRDefault="00661858" w:rsidP="004B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小标宋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1858" w:rsidRDefault="00661858" w:rsidP="004B6546">
      <w:r>
        <w:separator/>
      </w:r>
    </w:p>
  </w:footnote>
  <w:footnote w:type="continuationSeparator" w:id="0">
    <w:p w:rsidR="00661858" w:rsidRDefault="00661858" w:rsidP="004B6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B32"/>
    <w:rsid w:val="00013EA3"/>
    <w:rsid w:val="00072E2A"/>
    <w:rsid w:val="00085B32"/>
    <w:rsid w:val="000F2F14"/>
    <w:rsid w:val="00154A79"/>
    <w:rsid w:val="00164FA7"/>
    <w:rsid w:val="001F57D5"/>
    <w:rsid w:val="00210203"/>
    <w:rsid w:val="00286483"/>
    <w:rsid w:val="003114FA"/>
    <w:rsid w:val="0031342F"/>
    <w:rsid w:val="003B683C"/>
    <w:rsid w:val="003C6DF8"/>
    <w:rsid w:val="004259B5"/>
    <w:rsid w:val="004758B5"/>
    <w:rsid w:val="004A6006"/>
    <w:rsid w:val="004B6546"/>
    <w:rsid w:val="005A3F6B"/>
    <w:rsid w:val="005F2FFC"/>
    <w:rsid w:val="00661858"/>
    <w:rsid w:val="006D2CB8"/>
    <w:rsid w:val="007A4396"/>
    <w:rsid w:val="007C1976"/>
    <w:rsid w:val="007C52C2"/>
    <w:rsid w:val="007E0D8E"/>
    <w:rsid w:val="00935147"/>
    <w:rsid w:val="009D7568"/>
    <w:rsid w:val="00A91B46"/>
    <w:rsid w:val="00B002E7"/>
    <w:rsid w:val="00BD081A"/>
    <w:rsid w:val="00BF0F8B"/>
    <w:rsid w:val="00C40EB8"/>
    <w:rsid w:val="00D37EBB"/>
    <w:rsid w:val="00DA26ED"/>
    <w:rsid w:val="00E7079C"/>
    <w:rsid w:val="00EB16A4"/>
    <w:rsid w:val="00F217C0"/>
    <w:rsid w:val="00F93C98"/>
    <w:rsid w:val="07BE7E06"/>
    <w:rsid w:val="3D4F1BD5"/>
    <w:rsid w:val="6FD22BA5"/>
    <w:rsid w:val="7D000C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1C148"/>
  <w15:docId w15:val="{B9A83238-4279-4968-AE74-BDB8C7AB9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144</Words>
  <Characters>827</Characters>
  <Application>Microsoft Office Word</Application>
  <DocSecurity>0</DocSecurity>
  <Lines>6</Lines>
  <Paragraphs>1</Paragraphs>
  <ScaleCrop>false</ScaleCrop>
  <Company>BUAA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Chow</dc:creator>
  <cp:lastModifiedBy>Windows 用户</cp:lastModifiedBy>
  <cp:revision>4</cp:revision>
  <dcterms:created xsi:type="dcterms:W3CDTF">2020-10-29T13:12:00Z</dcterms:created>
  <dcterms:modified xsi:type="dcterms:W3CDTF">2020-11-09T14:07:00Z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